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7340" w14:textId="1F49FE3B" w:rsidR="00F534A1" w:rsidRDefault="00F534A1" w:rsidP="00F534A1">
      <w:pPr>
        <w:pStyle w:val="a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6DC1876" wp14:editId="52433A0C">
                <wp:extent cx="1294130" cy="252095"/>
                <wp:effectExtent l="9525" t="0" r="10795" b="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252095"/>
                          <a:chOff x="0" y="0"/>
                          <a:chExt cx="2038" cy="39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74"/>
                            <a:ext cx="2032" cy="276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96852" w14:textId="4B06714E" w:rsidR="00F534A1" w:rsidRPr="00682C1C" w:rsidRDefault="00C027C7" w:rsidP="00F534A1">
                              <w:pPr>
                                <w:spacing w:line="328" w:lineRule="exact"/>
                                <w:ind w:left="30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231F20"/>
                                </w:rPr>
                                <w:t>更新</w:t>
                              </w:r>
                              <w:r w:rsidR="00F534A1" w:rsidRPr="00682C1C">
                                <w:rPr>
                                  <w:rFonts w:ascii="ＭＳ ゴシック" w:eastAsia="ＭＳ ゴシック" w:hAnsi="ＭＳ ゴシック" w:hint="eastAsia"/>
                                  <w:color w:val="231F20"/>
                                </w:rPr>
                                <w:t>（様式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231F20"/>
                                </w:rPr>
                                <w:t>7</w:t>
                              </w:r>
                              <w:r w:rsidR="00F534A1" w:rsidRPr="00682C1C">
                                <w:rPr>
                                  <w:rFonts w:ascii="ＭＳ ゴシック" w:eastAsia="ＭＳ ゴシック" w:hAnsi="ＭＳ ゴシック" w:hint="eastAsia"/>
                                  <w:color w:val="231F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C1876" id="グループ化 1" o:spid="_x0000_s1026" style="width:101.9pt;height:19.85pt;mso-position-horizontal-relative:char;mso-position-vertical-relative:line" coordsize="20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">
                <v:rect id="Rectangle 3" o:spid="_x0000_s1027" style="position:absolute;left:3;top:74;width:203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" filled="f" strokecolor="#231f20" strokeweight=".099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038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textbox inset="0,0,0,0">
                    <w:txbxContent>
                      <w:p w14:paraId="03F96852" w14:textId="4B06714E" w:rsidR="00F534A1" w:rsidRPr="00682C1C" w:rsidRDefault="00C027C7" w:rsidP="00F534A1">
                        <w:pPr>
                          <w:spacing w:line="328" w:lineRule="exact"/>
                          <w:ind w:left="303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231F20"/>
                          </w:rPr>
                          <w:t>更新</w:t>
                        </w:r>
                        <w:r w:rsidR="00F534A1" w:rsidRPr="00682C1C">
                          <w:rPr>
                            <w:rFonts w:ascii="ＭＳ ゴシック" w:eastAsia="ＭＳ ゴシック" w:hAnsi="ＭＳ ゴシック" w:hint="eastAsia"/>
                            <w:color w:val="231F20"/>
                          </w:rPr>
                          <w:t>（様式</w:t>
                        </w:r>
                        <w:r>
                          <w:rPr>
                            <w:rFonts w:ascii="ＭＳ ゴシック" w:eastAsia="ＭＳ ゴシック" w:hAnsi="ＭＳ ゴシック"/>
                            <w:color w:val="231F20"/>
                          </w:rPr>
                          <w:t>7</w:t>
                        </w:r>
                        <w:r w:rsidR="00F534A1" w:rsidRPr="00682C1C">
                          <w:rPr>
                            <w:rFonts w:ascii="ＭＳ ゴシック" w:eastAsia="ＭＳ ゴシック" w:hAnsi="ＭＳ ゴシック" w:hint="eastAsia"/>
                            <w:color w:val="231F20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F219EB" w14:textId="27DCC0CE" w:rsidR="00065223" w:rsidRPr="00682C1C" w:rsidRDefault="00065223" w:rsidP="00F534A1">
      <w:pPr>
        <w:spacing w:beforeLines="50" w:before="180" w:line="400" w:lineRule="exact"/>
        <w:ind w:left="420" w:hanging="42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日本不育症学会</w:t>
      </w:r>
    </w:p>
    <w:p w14:paraId="5ADD6C16" w14:textId="78AC7058" w:rsidR="00065223" w:rsidRPr="00682C1C" w:rsidRDefault="00F25AE5" w:rsidP="00065223">
      <w:pPr>
        <w:spacing w:line="400" w:lineRule="exact"/>
        <w:ind w:left="420" w:hanging="42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新規</w:t>
      </w:r>
      <w:r w:rsidR="00065223"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認定医</w:t>
      </w:r>
      <w:r w:rsidR="00442707"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申請提出</w:t>
      </w:r>
      <w:r w:rsidR="00065223"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書類確認表</w:t>
      </w:r>
    </w:p>
    <w:p w14:paraId="21C9C1F6" w14:textId="35025EE1" w:rsidR="00065223" w:rsidRPr="00682C1C" w:rsidRDefault="00F25AE5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  <w:r w:rsidRPr="00682C1C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30DFC5E4" w14:textId="77777777" w:rsidR="00B4223F" w:rsidRPr="00682C1C" w:rsidRDefault="00B4223F" w:rsidP="00B4223F">
      <w:pPr>
        <w:ind w:left="3360" w:firstLine="840"/>
        <w:jc w:val="left"/>
        <w:rPr>
          <w:rFonts w:ascii="ＭＳ ゴシック" w:eastAsia="ＭＳ ゴシック" w:hAnsi="ＭＳ ゴシック"/>
          <w:position w:val="6"/>
          <w:sz w:val="22"/>
          <w:szCs w:val="24"/>
          <w:u w:val="single"/>
        </w:rPr>
      </w:pPr>
      <w:r w:rsidRPr="00682C1C">
        <w:rPr>
          <w:rFonts w:ascii="ＭＳ ゴシック" w:eastAsia="ＭＳ ゴシック" w:hAnsi="ＭＳ ゴシック" w:hint="eastAsia"/>
          <w:position w:val="10"/>
          <w:sz w:val="22"/>
          <w:szCs w:val="24"/>
          <w:u w:val="single"/>
        </w:rPr>
        <w:t xml:space="preserve">　所属　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　　　　　　　　　　</w:t>
      </w:r>
      <w:r w:rsidRPr="00682C1C">
        <w:rPr>
          <w:rFonts w:ascii="ＭＳ ゴシック" w:eastAsia="ＭＳ ゴシック" w:hAnsi="ＭＳ ゴシック" w:hint="eastAsia"/>
          <w:position w:val="10"/>
          <w:sz w:val="16"/>
          <w:szCs w:val="18"/>
          <w:u w:val="single"/>
        </w:rPr>
        <w:t xml:space="preserve">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</w:t>
      </w:r>
    </w:p>
    <w:p w14:paraId="10DCF860" w14:textId="55CFE8AD" w:rsidR="004424C6" w:rsidRPr="00682C1C" w:rsidRDefault="00F25AE5" w:rsidP="004424C6">
      <w:pPr>
        <w:ind w:left="3360" w:firstLine="840"/>
        <w:jc w:val="left"/>
        <w:rPr>
          <w:rFonts w:ascii="ＭＳ ゴシック" w:eastAsia="ＭＳ ゴシック" w:hAnsi="ＭＳ ゴシック"/>
          <w:position w:val="6"/>
          <w:sz w:val="22"/>
          <w:szCs w:val="24"/>
          <w:u w:val="single"/>
        </w:rPr>
      </w:pPr>
      <w:r w:rsidRPr="00682C1C">
        <w:rPr>
          <w:rFonts w:ascii="ＭＳ ゴシック" w:eastAsia="ＭＳ ゴシック" w:hAnsi="ＭＳ ゴシック" w:hint="eastAsia"/>
          <w:position w:val="10"/>
          <w:sz w:val="22"/>
          <w:szCs w:val="24"/>
          <w:u w:val="single"/>
        </w:rPr>
        <w:t xml:space="preserve">　氏名　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　　　　　　　　　　</w:t>
      </w:r>
      <w:r w:rsidRPr="00682C1C">
        <w:rPr>
          <w:rFonts w:ascii="ＭＳ ゴシック" w:eastAsia="ＭＳ ゴシック" w:hAnsi="ＭＳ ゴシック" w:hint="eastAsia"/>
          <w:b/>
          <w:bCs/>
          <w:position w:val="6"/>
          <w:sz w:val="22"/>
          <w:szCs w:val="24"/>
          <w:u w:val="single"/>
        </w:rPr>
        <w:t xml:space="preserve">　</w:t>
      </w:r>
      <w:r w:rsidR="00682C1C">
        <w:rPr>
          <w:rFonts w:ascii="ＭＳ ゴシック" w:eastAsia="ＭＳ ゴシック" w:hAnsi="ＭＳ ゴシック" w:hint="eastAsia"/>
          <w:b/>
          <w:bCs/>
          <w:position w:val="6"/>
          <w:sz w:val="22"/>
          <w:szCs w:val="24"/>
          <w:u w:val="single"/>
        </w:rPr>
        <w:t xml:space="preserve">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</w:t>
      </w:r>
    </w:p>
    <w:p w14:paraId="11DE2B56" w14:textId="13314E39" w:rsidR="00065223" w:rsidRPr="00682C1C" w:rsidRDefault="00065223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</w:p>
    <w:p w14:paraId="65929B39" w14:textId="0A6DE4E6" w:rsidR="00065223" w:rsidRPr="00682C1C" w:rsidRDefault="00065223" w:rsidP="00065223">
      <w:pPr>
        <w:ind w:left="420" w:hanging="420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682C1C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提出日　：　 　　年　　 　月 　　　日</w:t>
      </w:r>
    </w:p>
    <w:p w14:paraId="5D59725E" w14:textId="77777777" w:rsidR="00065223" w:rsidRPr="00682C1C" w:rsidRDefault="00065223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</w:p>
    <w:p w14:paraId="4F195111" w14:textId="243DAE39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1.　不育症認定医　新規認定申請書（様式１）</w:t>
      </w:r>
    </w:p>
    <w:p w14:paraId="1947D7BD" w14:textId="78652C99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2.　履歴書（様式2）</w:t>
      </w:r>
    </w:p>
    <w:p w14:paraId="742C29F9" w14:textId="5C6CE3F0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3.　産婦人科専門医の認定証（写し）</w:t>
      </w:r>
    </w:p>
    <w:p w14:paraId="02729408" w14:textId="6FF632B8" w:rsidR="00682C1C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4.　不育症に関する診療担当患者一覧表（様式3）</w:t>
      </w:r>
    </w:p>
    <w:p w14:paraId="5304B6D2" w14:textId="330BD00D" w:rsidR="00682C1C" w:rsidRPr="00825ADA" w:rsidRDefault="00682C1C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 xml:space="preserve">　　　　　＊症例</w:t>
      </w:r>
      <w:r w:rsidR="00310D8B">
        <w:rPr>
          <w:rFonts w:ascii="ＭＳ ゴシック" w:eastAsia="ＭＳ ゴシック" w:hAnsi="ＭＳ ゴシック" w:hint="eastAsia"/>
          <w:sz w:val="24"/>
          <w:szCs w:val="28"/>
        </w:rPr>
        <w:t>記録</w:t>
      </w:r>
      <w:r w:rsidR="000B0F1C">
        <w:rPr>
          <w:rFonts w:ascii="ＭＳ ゴシック" w:eastAsia="ＭＳ ゴシック" w:hAnsi="ＭＳ ゴシック"/>
          <w:sz w:val="24"/>
          <w:szCs w:val="28"/>
        </w:rPr>
        <w:t>3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例、症例一覧15例記載すること</w:t>
      </w:r>
    </w:p>
    <w:p w14:paraId="5D833773" w14:textId="5545D9C6" w:rsidR="00065223" w:rsidRPr="00825ADA" w:rsidRDefault="00065223" w:rsidP="00B4223F">
      <w:pPr>
        <w:spacing w:beforeLines="50" w:before="180" w:line="400" w:lineRule="exact"/>
        <w:ind w:left="1200" w:hangingChars="500" w:hanging="120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5.　不育症に関連する学会発表</w:t>
      </w:r>
      <w:r w:rsidR="001627D1">
        <w:rPr>
          <w:rFonts w:ascii="ＭＳ ゴシック" w:eastAsia="ＭＳ ゴシック" w:hAnsi="ＭＳ ゴシック" w:hint="eastAsia"/>
          <w:sz w:val="24"/>
          <w:szCs w:val="28"/>
        </w:rPr>
        <w:t>（筆頭演者）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を証明できるもの（抄録集の表紙および抄録部分などまたはそれに準ずるもの）(写し)、または不育症に</w:t>
      </w:r>
      <w:r w:rsidR="001627D1">
        <w:rPr>
          <w:rFonts w:ascii="ＭＳ ゴシック" w:eastAsia="ＭＳ ゴシック" w:hAnsi="ＭＳ ゴシック" w:hint="eastAsia"/>
          <w:sz w:val="24"/>
          <w:szCs w:val="28"/>
        </w:rPr>
        <w:t>関連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する論文</w:t>
      </w:r>
      <w:r w:rsidR="001627D1">
        <w:rPr>
          <w:rFonts w:ascii="ＭＳ ゴシック" w:eastAsia="ＭＳ ゴシック" w:hAnsi="ＭＳ ゴシック" w:hint="eastAsia"/>
          <w:sz w:val="24"/>
          <w:szCs w:val="28"/>
        </w:rPr>
        <w:t>（筆頭著者または責任著者）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（写し）　計3つ</w:t>
      </w:r>
    </w:p>
    <w:p w14:paraId="0DF33137" w14:textId="4D305CCB" w:rsidR="00065223" w:rsidRPr="00825ADA" w:rsidRDefault="00065223" w:rsidP="00B4223F">
      <w:pPr>
        <w:spacing w:beforeLines="100" w:before="360" w:line="400" w:lineRule="exact"/>
        <w:ind w:left="960" w:hangingChars="400" w:hanging="96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6.　過去3年以内の研修認定単位4単位の受講証あるいはそれを証明できるもの（写し）</w:t>
      </w:r>
    </w:p>
    <w:p w14:paraId="45B3B6D0" w14:textId="72B2FAA1" w:rsidR="00065223" w:rsidRPr="00825ADA" w:rsidRDefault="00065223" w:rsidP="00B4223F">
      <w:pPr>
        <w:spacing w:beforeLines="50" w:before="18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7.　審査・登録料20,000円の払込金受領書（写し）</w:t>
      </w:r>
    </w:p>
    <w:p w14:paraId="1A792D5F" w14:textId="3A4ABA86" w:rsidR="00065223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8.　新規認定医申請のための提出書類確認表（様式4）</w:t>
      </w:r>
    </w:p>
    <w:p w14:paraId="1FF3C253" w14:textId="7AE32303" w:rsidR="00CF3C16" w:rsidRPr="00825ADA" w:rsidRDefault="00CF3C16" w:rsidP="00CF3C16">
      <w:pPr>
        <w:spacing w:beforeLines="50" w:before="18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 xml:space="preserve">□　　</w:t>
      </w:r>
      <w:r>
        <w:rPr>
          <w:rFonts w:ascii="ＭＳ ゴシック" w:eastAsia="ＭＳ ゴシック" w:hAnsi="ＭＳ ゴシック" w:hint="eastAsia"/>
          <w:sz w:val="24"/>
          <w:szCs w:val="28"/>
        </w:rPr>
        <w:t>9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 xml:space="preserve">.　</w:t>
      </w:r>
      <w:r w:rsidR="00445D00">
        <w:rPr>
          <w:rFonts w:ascii="ＭＳ ゴシック" w:eastAsia="ＭＳ ゴシック" w:hAnsi="ＭＳ ゴシック" w:hint="eastAsia"/>
          <w:sz w:val="24"/>
          <w:szCs w:val="28"/>
        </w:rPr>
        <w:t>誓約書</w:t>
      </w:r>
      <w:r>
        <w:rPr>
          <w:rFonts w:ascii="ＭＳ ゴシック" w:eastAsia="ＭＳ ゴシック" w:hAnsi="ＭＳ ゴシック" w:hint="eastAsia"/>
          <w:sz w:val="24"/>
          <w:szCs w:val="28"/>
        </w:rPr>
        <w:t>（様式</w:t>
      </w:r>
      <w:r w:rsidR="0039114E">
        <w:rPr>
          <w:rFonts w:ascii="ＭＳ ゴシック" w:eastAsia="ＭＳ ゴシック" w:hAnsi="ＭＳ ゴシック" w:hint="eastAsia"/>
          <w:sz w:val="24"/>
          <w:szCs w:val="28"/>
        </w:rPr>
        <w:t>8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3134F270" w14:textId="77777777" w:rsidR="00CF3C16" w:rsidRPr="00CF3C16" w:rsidRDefault="00CF3C16" w:rsidP="00065223">
      <w:pPr>
        <w:rPr>
          <w:rFonts w:ascii="ＭＳ ゴシック" w:eastAsia="ＭＳ ゴシック" w:hAnsi="ＭＳ ゴシック"/>
          <w:sz w:val="24"/>
          <w:szCs w:val="28"/>
        </w:rPr>
      </w:pPr>
    </w:p>
    <w:p w14:paraId="5F60C04F" w14:textId="3A71D418" w:rsidR="00065223" w:rsidRDefault="00065223" w:rsidP="00065223">
      <w:pPr>
        <w:rPr>
          <w:rFonts w:ascii="ＭＳ ゴシック" w:eastAsia="ＭＳ ゴシック" w:hAnsi="ＭＳ ゴシック"/>
        </w:rPr>
      </w:pPr>
    </w:p>
    <w:p w14:paraId="3BE25E95" w14:textId="76534701" w:rsidR="00554D40" w:rsidRDefault="00554D40" w:rsidP="00065223">
      <w:pPr>
        <w:rPr>
          <w:rFonts w:ascii="ＭＳ ゴシック" w:eastAsia="ＭＳ ゴシック" w:hAnsi="ＭＳ ゴシック"/>
        </w:rPr>
      </w:pPr>
    </w:p>
    <w:p w14:paraId="73D7D923" w14:textId="04EB47D2" w:rsidR="00554D40" w:rsidRPr="00682C1C" w:rsidRDefault="00554D40" w:rsidP="00065223">
      <w:pPr>
        <w:rPr>
          <w:rFonts w:ascii="ＭＳ ゴシック" w:eastAsia="ＭＳ ゴシック" w:hAnsi="ＭＳ ゴシック"/>
        </w:rPr>
      </w:pPr>
      <w:bookmarkStart w:id="0" w:name="_Hlk51184823"/>
      <w:r>
        <w:rPr>
          <w:rFonts w:ascii="ＭＳ ゴシック" w:eastAsia="ＭＳ ゴシック" w:hAnsi="ＭＳ ゴシック" w:hint="eastAsia"/>
        </w:rPr>
        <w:t>注）様式３：IDなどの識別番号はご自身の控えとして照合できるようにし、提出時は記載しないようにしてください。</w:t>
      </w:r>
      <w:bookmarkEnd w:id="0"/>
    </w:p>
    <w:sectPr w:rsidR="00554D40" w:rsidRPr="00682C1C" w:rsidSect="00F534A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123F" w14:textId="77777777" w:rsidR="00113C85" w:rsidRDefault="00113C85" w:rsidP="00442707">
      <w:r>
        <w:separator/>
      </w:r>
    </w:p>
  </w:endnote>
  <w:endnote w:type="continuationSeparator" w:id="0">
    <w:p w14:paraId="7BAF8385" w14:textId="77777777" w:rsidR="00113C85" w:rsidRDefault="00113C85" w:rsidP="004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DEEC" w14:textId="77777777" w:rsidR="00113C85" w:rsidRDefault="00113C85" w:rsidP="00442707">
      <w:r>
        <w:separator/>
      </w:r>
    </w:p>
  </w:footnote>
  <w:footnote w:type="continuationSeparator" w:id="0">
    <w:p w14:paraId="1C48F8C4" w14:textId="77777777" w:rsidR="00113C85" w:rsidRDefault="00113C85" w:rsidP="0044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33BD"/>
    <w:multiLevelType w:val="hybridMultilevel"/>
    <w:tmpl w:val="DAA0DB5A"/>
    <w:lvl w:ilvl="0" w:tplc="AE242524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0221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89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23"/>
    <w:rsid w:val="00065223"/>
    <w:rsid w:val="000B0F1C"/>
    <w:rsid w:val="0010426F"/>
    <w:rsid w:val="00113C85"/>
    <w:rsid w:val="001627D1"/>
    <w:rsid w:val="00170C7F"/>
    <w:rsid w:val="002D1CD0"/>
    <w:rsid w:val="00310D8B"/>
    <w:rsid w:val="00385410"/>
    <w:rsid w:val="0039114E"/>
    <w:rsid w:val="004424C6"/>
    <w:rsid w:val="00442707"/>
    <w:rsid w:val="00445D00"/>
    <w:rsid w:val="00554D40"/>
    <w:rsid w:val="00682C1C"/>
    <w:rsid w:val="00795DF4"/>
    <w:rsid w:val="007967A1"/>
    <w:rsid w:val="00805263"/>
    <w:rsid w:val="00825ADA"/>
    <w:rsid w:val="0093057C"/>
    <w:rsid w:val="009830F4"/>
    <w:rsid w:val="00AB2C18"/>
    <w:rsid w:val="00B4223F"/>
    <w:rsid w:val="00C027C7"/>
    <w:rsid w:val="00CF3C16"/>
    <w:rsid w:val="00D85AAD"/>
    <w:rsid w:val="00F25AE5"/>
    <w:rsid w:val="00F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92049"/>
  <w15:chartTrackingRefBased/>
  <w15:docId w15:val="{B42DBFC5-D3BE-4A0B-8313-8E22D46E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23"/>
    <w:pPr>
      <w:ind w:leftChars="400" w:left="840"/>
    </w:pPr>
  </w:style>
  <w:style w:type="paragraph" w:styleId="a4">
    <w:name w:val="Body Text"/>
    <w:basedOn w:val="a"/>
    <w:link w:val="a5"/>
    <w:uiPriority w:val="1"/>
    <w:semiHidden/>
    <w:unhideWhenUsed/>
    <w:qFormat/>
    <w:rsid w:val="00F534A1"/>
    <w:pPr>
      <w:autoSpaceDE w:val="0"/>
      <w:autoSpaceDN w:val="0"/>
      <w:jc w:val="left"/>
    </w:pPr>
    <w:rPr>
      <w:rFonts w:ascii="游明朝" w:eastAsia="游明朝" w:hAnsi="游明朝" w:cs="游明朝"/>
      <w:kern w:val="0"/>
      <w:sz w:val="20"/>
      <w:szCs w:val="20"/>
      <w:lang w:eastAsia="en-US"/>
    </w:rPr>
  </w:style>
  <w:style w:type="character" w:customStyle="1" w:styleId="a5">
    <w:name w:val="本文 (文字)"/>
    <w:basedOn w:val="a0"/>
    <w:link w:val="a4"/>
    <w:uiPriority w:val="1"/>
    <w:semiHidden/>
    <w:rsid w:val="00F534A1"/>
    <w:rPr>
      <w:rFonts w:ascii="游明朝" w:eastAsia="游明朝" w:hAnsi="游明朝" w:cs="游明朝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707"/>
  </w:style>
  <w:style w:type="paragraph" w:styleId="a8">
    <w:name w:val="footer"/>
    <w:basedOn w:val="a"/>
    <w:link w:val="a9"/>
    <w:uiPriority w:val="99"/>
    <w:unhideWhenUsed/>
    <w:rsid w:val="00442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ogikyoku</dc:creator>
  <cp:keywords/>
  <dc:description/>
  <cp:lastModifiedBy>北折 珠央</cp:lastModifiedBy>
  <cp:revision>4</cp:revision>
  <cp:lastPrinted>2020-09-15T04:26:00Z</cp:lastPrinted>
  <dcterms:created xsi:type="dcterms:W3CDTF">2023-07-05T06:38:00Z</dcterms:created>
  <dcterms:modified xsi:type="dcterms:W3CDTF">2023-07-06T06:00:00Z</dcterms:modified>
</cp:coreProperties>
</file>